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BAB" w:rsidRDefault="00554BAB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instrText xml:space="preserve"> HYPERLINK "</w:instrText>
      </w:r>
      <w:r w:rsidRPr="00554BAB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instrText>https://adilet.zan.kz/rus/docs/V1500010348#z86</w:instrTex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instrText xml:space="preserve">" </w:instrTex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fldChar w:fldCharType="separate"/>
      </w:r>
      <w:r w:rsidRPr="000515E6">
        <w:rPr>
          <w:rStyle w:val="a3"/>
          <w:rFonts w:ascii="Times New Roman" w:eastAsia="Times New Roman" w:hAnsi="Times New Roman" w:cs="Times New Roman"/>
          <w:sz w:val="20"/>
          <w:szCs w:val="20"/>
          <w:lang w:val="kk-KZ"/>
        </w:rPr>
        <w:t>https://</w:t>
      </w:r>
      <w:r w:rsidRPr="000515E6">
        <w:rPr>
          <w:rStyle w:val="a3"/>
          <w:rFonts w:ascii="Times New Roman" w:eastAsia="Times New Roman" w:hAnsi="Times New Roman" w:cs="Times New Roman"/>
          <w:sz w:val="20"/>
          <w:szCs w:val="20"/>
          <w:lang w:val="kk-KZ"/>
        </w:rPr>
        <w:t>a</w:t>
      </w:r>
      <w:r w:rsidRPr="000515E6">
        <w:rPr>
          <w:rStyle w:val="a3"/>
          <w:rFonts w:ascii="Times New Roman" w:eastAsia="Times New Roman" w:hAnsi="Times New Roman" w:cs="Times New Roman"/>
          <w:sz w:val="20"/>
          <w:szCs w:val="20"/>
          <w:lang w:val="kk-KZ"/>
        </w:rPr>
        <w:t>dilet.zan.kz/rus/docs/V1500010348#z86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t xml:space="preserve"> </w:t>
      </w:r>
    </w:p>
    <w:p w:rsidR="00554BAB" w:rsidRPr="00554BAB" w:rsidRDefault="00554BAB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AB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Приложение 35 к приказу</w:t>
      </w:r>
    </w:p>
    <w:p w:rsidR="00554BAB" w:rsidRPr="00554BAB" w:rsidRDefault="00554BAB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AB">
        <w:rPr>
          <w:rFonts w:ascii="Times New Roman" w:eastAsia="Times New Roman" w:hAnsi="Times New Roman" w:cs="Times New Roman"/>
          <w:color w:val="000000"/>
          <w:sz w:val="20"/>
          <w:szCs w:val="20"/>
        </w:rPr>
        <w:t>Министра образования и науки</w:t>
      </w:r>
    </w:p>
    <w:p w:rsidR="00554BAB" w:rsidRPr="00554BAB" w:rsidRDefault="00554BAB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AB">
        <w:rPr>
          <w:rFonts w:ascii="Times New Roman" w:eastAsia="Times New Roman" w:hAnsi="Times New Roman" w:cs="Times New Roman"/>
          <w:color w:val="000000"/>
          <w:sz w:val="20"/>
          <w:szCs w:val="20"/>
        </w:rPr>
        <w:t>Республики Казахстан</w:t>
      </w:r>
    </w:p>
    <w:p w:rsidR="00554BAB" w:rsidRPr="00554BAB" w:rsidRDefault="00554BAB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AB">
        <w:rPr>
          <w:rFonts w:ascii="Times New Roman" w:eastAsia="Times New Roman" w:hAnsi="Times New Roman" w:cs="Times New Roman"/>
          <w:color w:val="000000"/>
          <w:sz w:val="20"/>
          <w:szCs w:val="20"/>
        </w:rPr>
        <w:t>от 28 января 2015 года</w:t>
      </w:r>
    </w:p>
    <w:p w:rsidR="00554BAB" w:rsidRPr="00554BAB" w:rsidRDefault="00554BAB" w:rsidP="00554BAB">
      <w:pPr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554BAB">
        <w:rPr>
          <w:rFonts w:ascii="Times New Roman" w:eastAsia="Times New Roman" w:hAnsi="Times New Roman" w:cs="Times New Roman"/>
          <w:color w:val="000000"/>
          <w:sz w:val="20"/>
          <w:szCs w:val="20"/>
        </w:rPr>
        <w:t>№ 39</w:t>
      </w:r>
    </w:p>
    <w:p w:rsidR="00554BAB" w:rsidRPr="00554BAB" w:rsidRDefault="00554BAB" w:rsidP="00554BAB">
      <w:pPr>
        <w:shd w:val="clear" w:color="auto" w:fill="FFFFFF"/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554BA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Правила учета и выдачи документов о среднем, техническом и профессиональном, </w:t>
      </w:r>
      <w:proofErr w:type="spellStart"/>
      <w:r w:rsidRPr="00554BA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послесреднем</w:t>
      </w:r>
      <w:proofErr w:type="spellEnd"/>
      <w:r w:rsidRPr="00554BA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образовании государственного образца</w:t>
      </w:r>
    </w:p>
    <w:p w:rsidR="00554BAB" w:rsidRPr="00554BAB" w:rsidRDefault="00554BAB" w:rsidP="00554BAB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554BAB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Сноска. Приложение 35 в редакции приказов Министра образования и науки РК от 11.11.2016 № 655 (вводится в действие по истечении десяти календарных дней после дня его первого официального опубликования); от 04.05.2020 № 172 (вводится в действие по истечении десяти календарных дней после дня его первого официального опубликования); от 07.06.2021 № 277 (вводится в действие по истечении десяти календарных дней после дня его первого официального опубликования); Министра просвещения РК от 18.10.2023 № 312 (вводится в действие по истечении десяти календарных дней после дня его первого официального опубликования).</w:t>
      </w:r>
    </w:p>
    <w:p w:rsidR="003067D8" w:rsidRPr="003067D8" w:rsidRDefault="003067D8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Приложение 2</w:t>
      </w:r>
    </w:p>
    <w:p w:rsidR="003067D8" w:rsidRPr="003067D8" w:rsidRDefault="003067D8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к Правилам</w:t>
      </w:r>
    </w:p>
    <w:p w:rsidR="003067D8" w:rsidRPr="003067D8" w:rsidRDefault="003067D8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учета и выдачи документов</w:t>
      </w:r>
    </w:p>
    <w:p w:rsidR="003067D8" w:rsidRPr="003067D8" w:rsidRDefault="003067D8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о среднем, техническом и</w:t>
      </w:r>
    </w:p>
    <w:p w:rsidR="003067D8" w:rsidRPr="003067D8" w:rsidRDefault="003067D8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профессиональном, </w:t>
      </w:r>
      <w:proofErr w:type="spell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послесреднем</w:t>
      </w:r>
      <w:proofErr w:type="spellEnd"/>
    </w:p>
    <w:p w:rsidR="003067D8" w:rsidRPr="003067D8" w:rsidRDefault="003067D8" w:rsidP="00554BA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образовании </w:t>
      </w:r>
      <w:proofErr w:type="gram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государственного</w:t>
      </w:r>
      <w:proofErr w:type="gramEnd"/>
    </w:p>
    <w:p w:rsidR="003067D8" w:rsidRPr="003067D8" w:rsidRDefault="003067D8" w:rsidP="00554BAB">
      <w:pPr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образца</w:t>
      </w:r>
    </w:p>
    <w:tbl>
      <w:tblPr>
        <w:tblW w:w="9818" w:type="dxa"/>
        <w:tblCellMar>
          <w:left w:w="0" w:type="dxa"/>
          <w:right w:w="0" w:type="dxa"/>
        </w:tblCellMar>
        <w:tblLook w:val="04A0"/>
      </w:tblPr>
      <w:tblGrid>
        <w:gridCol w:w="536"/>
        <w:gridCol w:w="3698"/>
        <w:gridCol w:w="5573"/>
        <w:gridCol w:w="11"/>
      </w:tblGrid>
      <w:tr w:rsidR="003067D8" w:rsidRPr="003067D8" w:rsidTr="003067D8">
        <w:trPr>
          <w:gridAfter w:val="1"/>
        </w:trPr>
        <w:tc>
          <w:tcPr>
            <w:tcW w:w="9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line="240" w:lineRule="auto"/>
              <w:jc w:val="center"/>
              <w:textAlignment w:val="baseline"/>
              <w:divId w:val="796486712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ре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чень ос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нов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ных тре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бо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ний к ока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нию го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ги «Вы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да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ча дуб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ли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ка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тов до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тов об ос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нов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ном сред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нем, об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щем сред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нем об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нии»</w:t>
            </w:r>
          </w:p>
        </w:tc>
      </w:tr>
      <w:tr w:rsidR="003067D8" w:rsidRPr="003067D8" w:rsidTr="003067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име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ние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ос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и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3067D8" w:rsidRPr="003067D8" w:rsidRDefault="003067D8" w:rsidP="0030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67D8" w:rsidRPr="003067D8" w:rsidTr="003067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Спо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бы предо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1) кан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рия 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ос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и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ния;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2) неком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ское ак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ное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 «Го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 «Пра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 для граж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дан» (да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лее -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ция);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3)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веб-пор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«элек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пра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ства»: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egov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kz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лее – пор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тал).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3067D8" w:rsidRPr="003067D8" w:rsidRDefault="003067D8" w:rsidP="0030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67D8" w:rsidRPr="003067D8" w:rsidTr="003067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1) с мо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 сда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чи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лем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 в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ную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цию или 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цию ос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и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или на пор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 – 15 (пят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дцать) 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чих дней.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2) мак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мое вре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мя ожи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для сда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чи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– 15 (пят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дцать) ми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нут;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3) мак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мое вре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мя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в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– 15 (пят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дцать) ми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нут.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3067D8" w:rsidRPr="003067D8" w:rsidRDefault="003067D8" w:rsidP="0030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67D8" w:rsidRPr="003067D8" w:rsidTr="003067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Фор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Элек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(ча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стич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 ав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ная) и (или) бу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маж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3067D8" w:rsidRPr="003067D8" w:rsidRDefault="003067D8" w:rsidP="0030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67D8" w:rsidRPr="003067D8" w:rsidTr="003067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зуль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тат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Дуб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кат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 об ос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ном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нем,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щем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нем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 ли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 мо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ный от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вет об от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зе.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3067D8" w:rsidRPr="003067D8" w:rsidRDefault="003067D8" w:rsidP="0030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67D8" w:rsidRPr="003067D8" w:rsidTr="003067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Раз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мер пла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ты, взи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мой с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ги, и спо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бы ее взи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в 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ях, преду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смот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ством Рес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ки 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зах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бес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плат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3067D8" w:rsidRPr="003067D8" w:rsidRDefault="003067D8" w:rsidP="0030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67D8" w:rsidRPr="003067D8" w:rsidTr="003067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Гра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фик 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ты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,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и объ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 ин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1) кан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рия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: с 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 по пят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цу вклю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но, с 9.00 до 18.30 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сов, с пе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вом на обед с 13.00 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сов до 14.30 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сов, кро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 вы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и празд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нич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дней, 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глас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 тру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му 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ству Рес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ки 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зах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стан;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2)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ная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ция: с 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 по пят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цу вклю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 с 9.00 до 18.00 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сов без пе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ва, де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жур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ные 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лы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на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с 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 по пят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цу вклю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 с 9.00 до 20.00 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сов и в суб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с 9.00 до 13.00 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сов кро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 празд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нич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и вы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ных дней </w:t>
            </w:r>
            <w:proofErr w:type="gram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глас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proofErr w:type="gram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ко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 Рес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ки 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зах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стан.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При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ем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 осу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ществ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ся по вы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ру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ряд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 «элек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оче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ди», ли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 пу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тем бро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элек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оче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 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ством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веб-пор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«элек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пра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ства» без уско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ния;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3) пор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 - круг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точ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но, за ис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клю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ем тех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ских пе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вов в свя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зи с про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ем 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монт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 (при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нии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сле окон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вре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ни, в вы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 и празд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нич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 дни, при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ем 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и вы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 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зуль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 осу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ществ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ся со сле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ю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дня в 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ствии с Тру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вым ко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сом Рес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ки 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зах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стан).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Ад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 мест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 раз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 </w:t>
            </w:r>
            <w:proofErr w:type="gram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ин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нет-ре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 про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све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ния;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ин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нет-ре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ции: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.​gov4c.​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kz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3) </w:t>
            </w:r>
            <w:proofErr w:type="gram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пор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proofErr w:type="gram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egov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kz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3067D8" w:rsidRPr="003067D8" w:rsidRDefault="003067D8" w:rsidP="0030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67D8" w:rsidRPr="003067D8" w:rsidTr="003067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Пе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чень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 и све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ний,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ис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мых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при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 в кан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рию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ную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цию: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1) 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обу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ся или 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 (за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пред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ля) несо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ка, уте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ряв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или ис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мент, на имя ру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 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ос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и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глас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 при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нию 1 к на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щим Пра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лам;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2) сви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 о рож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 или удо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лич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 (пас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порт) обу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ся и (или) элек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ный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мент из сер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са циф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вых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 (тре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ся для иден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лич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сти);</w:t>
            </w:r>
            <w:proofErr w:type="gramEnd"/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3) при из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 фа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лии (имя, от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 (при его на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чии) и (или) пор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 об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 при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ся ори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нал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 об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</w:t>
            </w:r>
            <w:proofErr w:type="gram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а пор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тал: 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в фор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 элек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 на имя ру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 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ос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и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глас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 при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нию 1 к на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щим Пра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лам, удо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элек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циф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вой под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сью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удо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ным од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вым па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лем, в 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чае 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и под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клю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або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нент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ско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ра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, предо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опе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ром 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вой свя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зи, к учет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си пор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3067D8" w:rsidRPr="003067D8" w:rsidRDefault="003067D8" w:rsidP="0030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67D8" w:rsidRPr="003067D8" w:rsidTr="003067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Ос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для от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 в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ги, уста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 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ми Рес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ки 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зах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1) уста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 недо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тов, пред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ных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лем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ги, и (или) дан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(све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ний), 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щих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ся в них;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2) несо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ствие пред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тов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, необ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мых для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ги, тре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ям, уста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ным на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ми Пра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ми;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3) от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ствие 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гла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сия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, предо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в 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вет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ствии со ста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тьей 8 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 Рес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пуб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ки 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зах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стан «О пер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дан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и их 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те», на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ступ к пер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наль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ным дан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ным огра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па, ко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рые тре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ют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ся для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3067D8" w:rsidRPr="003067D8" w:rsidRDefault="003067D8" w:rsidP="0030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67D8" w:rsidRPr="003067D8" w:rsidTr="003067D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тре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с уче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том осо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стей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ги, в том чис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зы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мой в элек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фор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 и 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рез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ную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цию</w:t>
            </w:r>
          </w:p>
        </w:tc>
        <w:tc>
          <w:tcPr>
            <w:tcW w:w="5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лям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, име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ю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щим пол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ную или 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стич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ную утра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 спо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сти, или воз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мож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сти осу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ществ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лять са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ние, са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я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 пе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дви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гать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ся, ори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вать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ся, при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ем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 для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 про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из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ся 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бот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ком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кор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ции с вы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ез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дом по ме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сту их жи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 при 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нии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рез Еди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ный кон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такт-центр 1414, 8 800 080 7777.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ет воз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мож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ность 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ги в элек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фор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 че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рез пор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тал при усло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вии на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чия ЭЦП. Ин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цию о 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ряд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ке и ста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 ока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ной 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ги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тель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ча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ет по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сред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ством Еди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го </w:t>
            </w:r>
            <w:proofErr w:type="spellStart"/>
            <w:proofErr w:type="gram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кон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такт-цен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тра</w:t>
            </w:r>
            <w:proofErr w:type="spellEnd"/>
            <w:proofErr w:type="gram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: 1414, 8 800 080 7777. Кон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такт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ные 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 спра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воч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ных служб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услу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ля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ны на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ин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нет-ре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сур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се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ства про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све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ще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и Еди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 xml:space="preserve">го </w:t>
            </w:r>
            <w:proofErr w:type="spellStart"/>
            <w:proofErr w:type="gram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кон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такт-цен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тра</w:t>
            </w:r>
            <w:proofErr w:type="spellEnd"/>
            <w:proofErr w:type="gram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www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egov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.​</w:t>
            </w:r>
            <w:proofErr w:type="spellStart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kz</w:t>
            </w:r>
            <w:proofErr w:type="spellEnd"/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067D8" w:rsidRPr="003067D8" w:rsidRDefault="003067D8" w:rsidP="003067D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t>Сер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вис циф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вых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пен для субъ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ек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тов, ав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в мо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биль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ном при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 и ин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си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мах поль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лей. Для ис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 циф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та необ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мо прой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ти ав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цию в мо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биль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ном при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 ме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ми,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ступ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ми в мо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биль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ном при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же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нии и ин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фор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ци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он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ных си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мах поль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лей, да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лее в раз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ле «Циф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вые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ты» про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смат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ет необ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хо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ди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мый до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ку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мент для даль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ней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ше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го ис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поль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зо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</w:t>
            </w:r>
            <w:r w:rsidRPr="003067D8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ния.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3067D8" w:rsidRPr="003067D8" w:rsidRDefault="003067D8" w:rsidP="00306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Приложение 3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к Правилам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учета и выдачи документов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о среднем, техническом и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профессиональном,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послесреднем</w:t>
      </w:r>
      <w:proofErr w:type="spellEnd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образовании</w:t>
      </w:r>
      <w:proofErr w:type="gramEnd"/>
    </w:p>
    <w:p w:rsidR="003067D8" w:rsidRPr="003067D8" w:rsidRDefault="003067D8" w:rsidP="003067D8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государственного образца</w:t>
      </w:r>
    </w:p>
    <w:p w:rsidR="003067D8" w:rsidRPr="003067D8" w:rsidRDefault="003067D8" w:rsidP="003067D8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Форма</w:t>
      </w:r>
    </w:p>
    <w:p w:rsidR="003067D8" w:rsidRPr="003067D8" w:rsidRDefault="003067D8" w:rsidP="003067D8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06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Расписка о приеме документов № _______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 Отдел № ___ филиала НАО «Государственная корпорация Правительство для граждан»\организация образования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Получены </w:t>
      </w:r>
      <w:proofErr w:type="gram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от</w:t>
      </w:r>
      <w:proofErr w:type="gramEnd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______________________________ следующие документы: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(Фамилия, имя, отчество (при его наличии) </w:t>
      </w:r>
      <w:proofErr w:type="spell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услугополучателя</w:t>
      </w:r>
      <w:proofErr w:type="spellEnd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) 1. Заявление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2. Другие __________________________________________________________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</w:t>
      </w:r>
    </w:p>
    <w:p w:rsidR="003067D8" w:rsidRPr="003067D8" w:rsidRDefault="003067D8" w:rsidP="003067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 _____________</w:t>
      </w:r>
    </w:p>
    <w:p w:rsidR="003067D8" w:rsidRPr="003067D8" w:rsidRDefault="003067D8" w:rsidP="003067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</w:t>
      </w:r>
      <w:proofErr w:type="gram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(Фамилия, имя, отчество (при его наличии)  (подпись) </w:t>
      </w:r>
      <w:proofErr w:type="gramEnd"/>
    </w:p>
    <w:p w:rsidR="003067D8" w:rsidRPr="003067D8" w:rsidRDefault="003067D8" w:rsidP="003067D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работника Государственной корпорации)\работника организации образования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Получил: подпись </w:t>
      </w:r>
      <w:proofErr w:type="spell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услугополучателя</w:t>
      </w:r>
      <w:proofErr w:type="spellEnd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«___» _________ 20 ___ года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Приложение 4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к Правилам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учета и выдачи документов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о среднем, техническом и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профессиональном,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послесреднем</w:t>
      </w:r>
      <w:proofErr w:type="spellEnd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образовании</w:t>
      </w:r>
      <w:proofErr w:type="gramEnd"/>
    </w:p>
    <w:p w:rsidR="003067D8" w:rsidRPr="003067D8" w:rsidRDefault="003067D8" w:rsidP="003067D8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государственного образца</w:t>
      </w:r>
    </w:p>
    <w:p w:rsidR="003067D8" w:rsidRPr="003067D8" w:rsidRDefault="003067D8" w:rsidP="003067D8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Форма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Фамилия, имя, отчество</w:t>
      </w:r>
    </w:p>
    <w:p w:rsidR="003067D8" w:rsidRPr="003067D8" w:rsidRDefault="003067D8" w:rsidP="003067D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(при его наличии),</w:t>
      </w:r>
    </w:p>
    <w:p w:rsidR="003067D8" w:rsidRPr="003067D8" w:rsidRDefault="003067D8" w:rsidP="003067D8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либо наименование организации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proofErr w:type="gram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услугополучателя</w:t>
      </w:r>
      <w:proofErr w:type="spellEnd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) ____________________________</w:t>
      </w:r>
      <w:proofErr w:type="gramEnd"/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(адрес </w:t>
      </w:r>
      <w:proofErr w:type="spell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услугополучателя</w:t>
      </w:r>
      <w:proofErr w:type="spellEnd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3067D8" w:rsidRPr="003067D8" w:rsidRDefault="003067D8" w:rsidP="003067D8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06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Расписка об отказе в приеме документов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    </w:t>
      </w:r>
      <w:proofErr w:type="gram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Руководствуясь пунктом 2 статьи 20 Закона Республики Казахстан «О государственных услугах», отдел №__ филиала Государственной корпорации «Правительство для граждан» (указать адрес)/ организация образования отказывает в приеме документов на оказание государственной услуги (указать наименование государственной </w:t>
      </w: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услуги в соответствии государственной услуги) ввиду представления Вами неполного пакета документов согласно перечню, предусмотренному стандартом государственной услуги, а именно:</w:t>
      </w:r>
      <w:proofErr w:type="gramEnd"/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 Наименование отсутствующих документов: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 1)________________________________________;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 2)________________________________________;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   Настоящая расписка составлена в 2 экземплярах, по одному для каждой стороны.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  Фамилия, имя, отчество (при его наличии) (работника Государственной корпорации)/организации образования (подпись)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Исполнитель: Фамилия, имя, отчество (при его наличии) _____________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     Телефон __________</w:t>
      </w:r>
    </w:p>
    <w:p w:rsidR="003067D8" w:rsidRPr="003067D8" w:rsidRDefault="003067D8" w:rsidP="003067D8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  Получил: Фамилия, имя, отчество (при его наличии)/подпись </w:t>
      </w:r>
      <w:proofErr w:type="spellStart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услугополучателя</w:t>
      </w:r>
      <w:proofErr w:type="spellEnd"/>
      <w:r w:rsidRPr="003067D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«__» ______ 20__ года</w:t>
      </w:r>
    </w:p>
    <w:p w:rsidR="00926DF8" w:rsidRDefault="00926DF8"/>
    <w:sectPr w:rsidR="00926DF8" w:rsidSect="003067D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3067D8"/>
    <w:rsid w:val="003067D8"/>
    <w:rsid w:val="00554BAB"/>
    <w:rsid w:val="00926DF8"/>
    <w:rsid w:val="00C63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4BA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54BA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653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7651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</w:divsChild>
    </w:div>
    <w:div w:id="14432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7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0937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867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9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6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6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76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07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2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2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0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5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8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84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9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7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20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4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4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1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901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968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964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93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4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44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3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5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856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68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583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51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0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8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54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2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4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1636</Words>
  <Characters>9328</Characters>
  <Application>Microsoft Office Word</Application>
  <DocSecurity>0</DocSecurity>
  <Lines>77</Lines>
  <Paragraphs>21</Paragraphs>
  <ScaleCrop>false</ScaleCrop>
  <Company/>
  <LinksUpToDate>false</LinksUpToDate>
  <CharactersWithSpaces>10943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2024-04-18T06:31:00Z</dcterms:created>
  <dcterms:modified xsi:type="dcterms:W3CDTF">2024-04-19T13:05:00Z</dcterms:modified>
</cp:coreProperties>
</file>